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7F57" w14:textId="77777777" w:rsidR="002342AE" w:rsidRDefault="002342AE" w:rsidP="002342A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2342AE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Taganemisavaldus</w:t>
      </w:r>
    </w:p>
    <w:p w14:paraId="68ECE5D9" w14:textId="77777777" w:rsidR="002342AE" w:rsidRDefault="002342AE" w:rsidP="002342A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</w:p>
    <w:p w14:paraId="633AAD58" w14:textId="77777777" w:rsidR="002342AE" w:rsidRPr="002342AE" w:rsidRDefault="002342AE" w:rsidP="002342AE">
      <w:pPr>
        <w:spacing w:before="100" w:beforeAutospacing="1" w:after="100" w:afterAutospacing="1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2342A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Kuupäev: </w:t>
      </w:r>
      <w:r w:rsidRPr="002342AE">
        <w:rPr>
          <w:rFonts w:ascii="Times New Roman" w:eastAsia="Times New Roman" w:hAnsi="Times New Roman" w:cs="Times New Roman"/>
          <w:sz w:val="24"/>
          <w:szCs w:val="24"/>
          <w:lang w:eastAsia="et-EE"/>
        </w:rPr>
        <w:t>(pp/kk/aaaa)</w:t>
      </w:r>
    </w:p>
    <w:p w14:paraId="5D18EEF2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0939BEC" w14:textId="60BE58E5" w:rsidR="002342AE" w:rsidRP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Kellele: </w:t>
      </w:r>
      <w:proofErr w:type="spellStart"/>
      <w:r w:rsidR="006E4988">
        <w:rPr>
          <w:rFonts w:ascii="Times New Roman" w:eastAsia="Times New Roman" w:hAnsi="Times New Roman" w:cs="Times New Roman"/>
          <w:sz w:val="24"/>
          <w:szCs w:val="24"/>
          <w:lang w:eastAsia="et-EE"/>
        </w:rPr>
        <w:t>Rollam</w:t>
      </w:r>
      <w:proofErr w:type="spellEnd"/>
      <w:r w:rsidR="00CD30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OÜ</w:t>
      </w:r>
      <w:r w:rsidRPr="002342A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CD30E5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6E4988">
        <w:rPr>
          <w:rFonts w:ascii="Times New Roman" w:eastAsia="Times New Roman" w:hAnsi="Times New Roman" w:cs="Times New Roman"/>
          <w:sz w:val="24"/>
          <w:szCs w:val="24"/>
          <w:lang w:eastAsia="et-EE"/>
        </w:rPr>
        <w:t>uke 20</w:t>
      </w:r>
      <w:r w:rsidR="00CD30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6E4988">
        <w:rPr>
          <w:rFonts w:ascii="Times New Roman" w:eastAsia="Times New Roman" w:hAnsi="Times New Roman" w:cs="Times New Roman"/>
          <w:sz w:val="24"/>
          <w:szCs w:val="24"/>
          <w:lang w:eastAsia="et-EE"/>
        </w:rPr>
        <w:t>Rakvere</w:t>
      </w:r>
      <w:r w:rsidR="00CD30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6E4988">
        <w:rPr>
          <w:rFonts w:ascii="Times New Roman" w:eastAsia="Times New Roman" w:hAnsi="Times New Roman" w:cs="Times New Roman"/>
          <w:sz w:val="24"/>
          <w:szCs w:val="24"/>
          <w:lang w:eastAsia="et-EE"/>
        </w:rPr>
        <w:t>Lääne-Virumaa</w:t>
      </w:r>
      <w:r w:rsidR="00CD30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6E4988">
        <w:rPr>
          <w:rFonts w:ascii="Times New Roman" w:eastAsia="Times New Roman" w:hAnsi="Times New Roman" w:cs="Times New Roman"/>
          <w:sz w:val="24"/>
          <w:szCs w:val="24"/>
          <w:lang w:eastAsia="et-EE"/>
        </w:rPr>
        <w:t>44311</w:t>
      </w:r>
    </w:p>
    <w:p w14:paraId="59D176B0" w14:textId="77777777" w:rsidR="002342AE" w:rsidRPr="002342AE" w:rsidRDefault="002342AE" w:rsidP="002342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3C3227E" w14:textId="77777777" w:rsidR="002342AE" w:rsidRP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Tellimuse andmed</w:t>
      </w:r>
    </w:p>
    <w:p w14:paraId="000F0C7A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sz w:val="24"/>
          <w:szCs w:val="24"/>
          <w:lang w:eastAsia="et-EE"/>
        </w:rPr>
        <w:t>Arve saaja: (eesnimi ja perekonnanimi)</w:t>
      </w:r>
    </w:p>
    <w:p w14:paraId="5C5E497C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sz w:val="24"/>
          <w:szCs w:val="24"/>
          <w:lang w:eastAsia="et-EE"/>
        </w:rPr>
        <w:t>Arve number: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(nt Arve nr: 1234567)</w:t>
      </w:r>
    </w:p>
    <w:p w14:paraId="2835F77C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sz w:val="24"/>
          <w:szCs w:val="24"/>
          <w:lang w:eastAsia="et-EE"/>
        </w:rPr>
        <w:t>E-mail:</w:t>
      </w:r>
    </w:p>
    <w:p w14:paraId="39642491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Telefon:</w:t>
      </w:r>
    </w:p>
    <w:p w14:paraId="51DBA451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Tellimuse number:</w:t>
      </w:r>
    </w:p>
    <w:p w14:paraId="723BA8DD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Tellimuse kuupäev:</w:t>
      </w:r>
    </w:p>
    <w:p w14:paraId="75CA26A2" w14:textId="77777777" w:rsidR="002342AE" w:rsidRP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sz w:val="24"/>
          <w:szCs w:val="24"/>
          <w:lang w:eastAsia="et-EE"/>
        </w:rPr>
        <w:t>Kauba kättesaamise kuupäev:</w:t>
      </w:r>
    </w:p>
    <w:p w14:paraId="67391AE5" w14:textId="77777777" w:rsidR="002342AE" w:rsidRPr="002342AE" w:rsidRDefault="002342AE" w:rsidP="002342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4C9C1C0" w14:textId="77777777" w:rsidR="002342AE" w:rsidRP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Toote andmed</w:t>
      </w:r>
    </w:p>
    <w:p w14:paraId="1B1A8E36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Toote nimetus:</w:t>
      </w:r>
    </w:p>
    <w:p w14:paraId="64CE6E94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sz w:val="24"/>
          <w:szCs w:val="24"/>
          <w:lang w:eastAsia="et-EE"/>
        </w:rPr>
        <w:t>Toot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 kogus:</w:t>
      </w:r>
    </w:p>
    <w:p w14:paraId="5E75101C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sz w:val="24"/>
          <w:szCs w:val="24"/>
          <w:lang w:eastAsia="et-EE"/>
        </w:rPr>
        <w:t>Toote pakend on avatud? (Jah või ei)</w:t>
      </w:r>
    </w:p>
    <w:p w14:paraId="4BF7F509" w14:textId="77777777" w:rsidR="002342AE" w:rsidRDefault="002342AE" w:rsidP="00234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2AE">
        <w:rPr>
          <w:rFonts w:ascii="Times New Roman" w:eastAsia="Times New Roman" w:hAnsi="Times New Roman" w:cs="Times New Roman"/>
          <w:sz w:val="24"/>
          <w:szCs w:val="24"/>
          <w:lang w:eastAsia="et-EE"/>
        </w:rPr>
        <w:t>Taganemise põhjus: (Kirjeldage puudused v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õi põhjus miks tagastate toote)</w:t>
      </w:r>
    </w:p>
    <w:p w14:paraId="02804592" w14:textId="77777777" w:rsidR="009D6637" w:rsidRDefault="006E4988"/>
    <w:sectPr w:rsidR="009D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AE"/>
    <w:rsid w:val="002342AE"/>
    <w:rsid w:val="003C36CD"/>
    <w:rsid w:val="006E4988"/>
    <w:rsid w:val="00B33FB1"/>
    <w:rsid w:val="00C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7FD6"/>
  <w15:chartTrackingRefBased/>
  <w15:docId w15:val="{6128FBBC-3036-413D-90A1-38D6454E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AE"/>
  </w:style>
  <w:style w:type="paragraph" w:styleId="Heading1">
    <w:name w:val="heading 1"/>
    <w:basedOn w:val="Normal"/>
    <w:next w:val="Normal"/>
    <w:link w:val="Heading1Char"/>
    <w:uiPriority w:val="9"/>
    <w:qFormat/>
    <w:rsid w:val="002342AE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2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2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2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2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2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2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2A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342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4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2342A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2A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2A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2A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2A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2A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2A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2A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2AE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342AE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2A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2AE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342AE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2342AE"/>
    <w:rPr>
      <w:i/>
      <w:iCs/>
    </w:rPr>
  </w:style>
  <w:style w:type="paragraph" w:styleId="NoSpacing">
    <w:name w:val="No Spacing"/>
    <w:uiPriority w:val="1"/>
    <w:qFormat/>
    <w:rsid w:val="002342A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342AE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42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2A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2A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42A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42AE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342A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42AE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2A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2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Olavi Griffel</dc:creator>
  <cp:keywords/>
  <dc:description/>
  <cp:lastModifiedBy>mvildak</cp:lastModifiedBy>
  <cp:revision>3</cp:revision>
  <dcterms:created xsi:type="dcterms:W3CDTF">2020-11-14T12:09:00Z</dcterms:created>
  <dcterms:modified xsi:type="dcterms:W3CDTF">2021-02-21T19:11:00Z</dcterms:modified>
</cp:coreProperties>
</file>